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596EA6" w:rsidR="00032AE3" w:rsidRPr="00DC3A9E" w:rsidRDefault="00F81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A8FAD" w:rsidR="00032AE3" w:rsidRPr="00DC3A9E" w:rsidRDefault="00F811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43039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72BA2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995AB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41A5F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F1F07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F37ED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5995F" w:rsidR="00C11CD7" w:rsidRPr="00DC3A9E" w:rsidRDefault="00F8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6D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BB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9E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5A5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DD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9AD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54E9B" w:rsidR="00960A52" w:rsidRPr="00DC3A9E" w:rsidRDefault="00F81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4B5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0C5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813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AE6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E6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F00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656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ED351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47C843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6583EF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D98D12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0FB493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C206AE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9AF127" w:rsidR="002773D1" w:rsidRPr="00DC3A9E" w:rsidRDefault="00F8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7D9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DA7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833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05A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8F0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86F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226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598A2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239520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BF9878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0D57A4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3FBCE0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622607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5D252" w:rsidR="00BA6252" w:rsidRPr="00DC3A9E" w:rsidRDefault="00F8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2D6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CD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4914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E7F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3DD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59A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023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22E038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25D098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F7639B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C997D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6AF912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05DAF1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17CEE2" w:rsidR="00207535" w:rsidRPr="00DC3A9E" w:rsidRDefault="00F8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007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C00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B4E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793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E20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AD3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688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AE79E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863526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713320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4AE2D8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C29294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03D0DC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62C2A" w:rsidR="00943D08" w:rsidRPr="00DC3A9E" w:rsidRDefault="00F8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47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B1A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C31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ED4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7E1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706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A8F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690918" w:rsidR="00943D08" w:rsidRPr="00DC3A9E" w:rsidRDefault="00F811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183F27" w:rsidR="00943D08" w:rsidRPr="00DC3A9E" w:rsidRDefault="00F811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12B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22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D65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DB3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6B5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8EB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3B8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7AE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CA7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A0D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1F2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C18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11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EB4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11B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