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338BBB" w:rsidR="0061148E" w:rsidRPr="009231D2" w:rsidRDefault="00A92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594F" w:rsidR="0061148E" w:rsidRPr="009231D2" w:rsidRDefault="00A92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7329A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B6DF2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EC929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0B2A4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8CE0A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290A2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7E7AC" w:rsidR="00B87ED3" w:rsidRPr="00944D28" w:rsidRDefault="00A9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C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4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D2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D3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7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8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9A0C6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1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8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9B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8B11F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90C0F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0A0C2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2AE51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5507F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E3F96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910CE" w:rsidR="00B87ED3" w:rsidRPr="00944D28" w:rsidRDefault="00A9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9274C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91928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87969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B1161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1C5AA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93A82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E4FA7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43A0C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6A9FD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FCCF3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72B8C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8E410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CA695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09F83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ADC1A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8195A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A333A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85AD4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5FFDF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3B425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B4109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AAE5F4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6FD616" w:rsidR="00B87ED3" w:rsidRPr="00944D28" w:rsidRDefault="00A9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2D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C6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F7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93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85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4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4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3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A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1C0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224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