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698D" w:rsidR="0061148E" w:rsidRPr="00944D28" w:rsidRDefault="00FC1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56AB" w:rsidR="0061148E" w:rsidRPr="004A7085" w:rsidRDefault="00FC1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29420" w:rsidR="00B87ED3" w:rsidRPr="00944D28" w:rsidRDefault="00FC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F8CAE" w:rsidR="00B87ED3" w:rsidRPr="00944D28" w:rsidRDefault="00FC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974FE" w:rsidR="00B87ED3" w:rsidRPr="00944D28" w:rsidRDefault="00FC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1C3E2" w:rsidR="00B87ED3" w:rsidRPr="00944D28" w:rsidRDefault="00FC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8A684" w:rsidR="00B87ED3" w:rsidRPr="00944D28" w:rsidRDefault="00FC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C4876" w:rsidR="00B87ED3" w:rsidRPr="00944D28" w:rsidRDefault="00FC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E5CB8" w:rsidR="00B87ED3" w:rsidRPr="00944D28" w:rsidRDefault="00FC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DDA43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A1BB3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E379C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2E7F9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106EE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D3251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57E1E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B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8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9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43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CC180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2BC45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AE862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6B4DF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5D34E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52B8F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0453A" w:rsidR="00B87ED3" w:rsidRPr="00944D28" w:rsidRDefault="00FC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03167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0EDDC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2E634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AF7CE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08749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D09EC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8417A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57A93" w:rsidR="00B87ED3" w:rsidRPr="00944D28" w:rsidRDefault="00FC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1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2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4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4ADF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B5C0B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EBCEB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DB825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523ED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4DC39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4C4F1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1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983F5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D6809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41AED" w:rsidR="00B87ED3" w:rsidRPr="00944D28" w:rsidRDefault="00FC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41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F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6B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B7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9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