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48443" w:rsidR="0061148E" w:rsidRPr="00177744" w:rsidRDefault="00627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47C4" w:rsidR="0061148E" w:rsidRPr="00177744" w:rsidRDefault="00627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4272A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A68E3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FABAF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A5FBC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D453D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361C3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FF94F" w:rsidR="004A6494" w:rsidRPr="00177744" w:rsidRDefault="00627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51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3E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1D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B5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1E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D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B2E63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A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2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E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E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A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9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F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59E0C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97568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92A9C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F5AD0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84FA4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89234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9A3F1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D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A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4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B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4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D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3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F54A5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C3F25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86786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534D9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3E8C8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5C283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8C314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F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F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8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9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6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3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D60AD" w:rsidR="00B87ED3" w:rsidRPr="00177744" w:rsidRDefault="00627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CA825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EEAB8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76184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1377A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F7852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5B24C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5A3C6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B82D5" w:rsidR="00B87ED3" w:rsidRPr="00177744" w:rsidRDefault="00627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F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4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9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7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6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8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31079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05A9B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1C27A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033DB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BC9CCD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B43ED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8156A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B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0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E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2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8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9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A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BC482B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BB6E92" w:rsidR="00B87ED3" w:rsidRPr="00177744" w:rsidRDefault="00627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4F9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67F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DB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C8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161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29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8D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96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8A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F4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7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64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1805"/>
    <w:rsid w:val="0059344B"/>
    <w:rsid w:val="0061148E"/>
    <w:rsid w:val="00627E6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2024-06-18T22:00:00.0000000Z</dcterms:modified>
</coreProperties>
</file>