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9106" w:rsidR="0061148E" w:rsidRPr="00C834E2" w:rsidRDefault="007A2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C831" w:rsidR="0061148E" w:rsidRPr="00C834E2" w:rsidRDefault="007A2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71B28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00B16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ADE8F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228C1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B9B0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CD615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143A5" w:rsidR="00B87ED3" w:rsidRPr="00944D28" w:rsidRDefault="007A2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3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1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8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7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6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3C7D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4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A6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FF507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F5CF0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91924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97C3C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59A1F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377A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31202" w:rsidR="00B87ED3" w:rsidRPr="00944D28" w:rsidRDefault="007A2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5D82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B791F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9A224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C11D2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290DA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BF35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A6F8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8178" w:rsidR="00B87ED3" w:rsidRPr="00944D28" w:rsidRDefault="007A2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A013B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ED69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26566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5AFD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2A92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BB3E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BFC31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4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765B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D2C2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65F5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A24D1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48F70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CB62E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DF028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3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51A94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4FB57" w:rsidR="00B87ED3" w:rsidRPr="00944D28" w:rsidRDefault="007A2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6B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0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1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3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8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9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A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5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1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B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E5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47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2024-06-17T16:10:00.0000000Z</dcterms:modified>
</coreProperties>
</file>