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20DB1" w:rsidR="00C34772" w:rsidRPr="0026421F" w:rsidRDefault="000222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09878" w:rsidR="00C34772" w:rsidRPr="00D339A1" w:rsidRDefault="000222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C357B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15FA8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16B62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2A5BF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AC279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D8457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D771C" w:rsidR="002A7340" w:rsidRPr="00CD56BA" w:rsidRDefault="00022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7B9A5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018C0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1547C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9B65E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B53CF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92214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9AD7F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9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2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2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6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A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D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1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C6D85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E8295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1A600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698F1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D1796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D075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F03CA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2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4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A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6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E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4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1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E0885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48AD3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A1B06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A73C8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FF660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2E563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FD343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9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E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B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8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6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8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B6E33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6C0B1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010B4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951F7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AB9F6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12F40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643C9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F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B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D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A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C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E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3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3CDC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01633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1C08A" w:rsidR="009A6C64" w:rsidRPr="00730585" w:rsidRDefault="00022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B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2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C4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1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2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0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4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F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6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4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8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264" w:rsidRPr="00B537C7" w:rsidRDefault="00022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FE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26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