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58D4E" w:rsidR="00C34772" w:rsidRPr="0026421F" w:rsidRDefault="00526D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B3094" w:rsidR="00C34772" w:rsidRPr="00D339A1" w:rsidRDefault="00526D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04D21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03DF6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A1DC0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54C8F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307B4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3B52F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55117" w:rsidR="002A7340" w:rsidRPr="00CD56BA" w:rsidRDefault="00526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A9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8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6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4A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1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81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D2332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F0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03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89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FF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9E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FF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2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305F3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61F9C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21C1B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C683D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651E4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B592B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CD70F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82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7A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D1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7E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7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88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32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A17C8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72B7F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2F4A4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6326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B6840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F7817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916D6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F2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C7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02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5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B2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F0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2C26A" w:rsidR="001835FB" w:rsidRPr="006D22CC" w:rsidRDefault="00526D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F7C52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62561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F6602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C0632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67C08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191A9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18814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13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4D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91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67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10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DD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E4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3958B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7008E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D9D84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8453F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C66AA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7801F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04EE1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CB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D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0A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56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B5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B1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EC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185E9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A9B65" w:rsidR="009A6C64" w:rsidRPr="00730585" w:rsidRDefault="0052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0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E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A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3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53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FAF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83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4B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B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27B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E4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9C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DAE" w:rsidRPr="00B537C7" w:rsidRDefault="00526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5B6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26DA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