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361AF" w:rsidR="0061148E" w:rsidRPr="00944D28" w:rsidRDefault="00BC3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38896" w:rsidR="0061148E" w:rsidRPr="004A7085" w:rsidRDefault="00BC3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62AA9" w:rsidR="00B87ED3" w:rsidRPr="00944D28" w:rsidRDefault="00BC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EBF09" w:rsidR="00B87ED3" w:rsidRPr="00944D28" w:rsidRDefault="00BC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31F55" w:rsidR="00B87ED3" w:rsidRPr="00944D28" w:rsidRDefault="00BC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19BEC" w:rsidR="00B87ED3" w:rsidRPr="00944D28" w:rsidRDefault="00BC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EE643" w:rsidR="00B87ED3" w:rsidRPr="00944D28" w:rsidRDefault="00BC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A9788" w:rsidR="00B87ED3" w:rsidRPr="00944D28" w:rsidRDefault="00BC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5525A" w:rsidR="00B87ED3" w:rsidRPr="00944D28" w:rsidRDefault="00BC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B9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F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0C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1D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0E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D9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B0B79" w:rsidR="00B87ED3" w:rsidRPr="00944D28" w:rsidRDefault="00BC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9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C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E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E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3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3C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2C093" w:rsidR="00B87ED3" w:rsidRPr="00944D28" w:rsidRDefault="00BC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B1B3A" w:rsidR="00B87ED3" w:rsidRPr="00944D28" w:rsidRDefault="00BC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03281" w:rsidR="00B87ED3" w:rsidRPr="00944D28" w:rsidRDefault="00BC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693D6" w:rsidR="00B87ED3" w:rsidRPr="00944D28" w:rsidRDefault="00BC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C2BED" w:rsidR="00B87ED3" w:rsidRPr="00944D28" w:rsidRDefault="00BC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33BA9" w:rsidR="00B87ED3" w:rsidRPr="00944D28" w:rsidRDefault="00BC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71EAB" w:rsidR="00B87ED3" w:rsidRPr="00944D28" w:rsidRDefault="00BC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2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0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E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2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E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4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0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B1354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596DB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2EDCC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FB613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F780A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D1CC2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C4FCE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1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9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9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8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C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4F5A3" w:rsidR="00B87ED3" w:rsidRPr="00944D28" w:rsidRDefault="00BC3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E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FBC59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7BBC8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A2556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ADCF5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E7A44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60707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EA9BB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9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B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7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B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5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8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2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09E73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AF19A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EB2A6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FAA07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BDE9D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6FEFE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98CDB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B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3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8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A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7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1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D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EC61B9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56401" w:rsidR="00B87ED3" w:rsidRPr="00944D28" w:rsidRDefault="00BC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CD5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5F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E27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2BD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32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D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A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B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5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6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A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1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9D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2B9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2024-06-14T22:18:00.0000000Z</dcterms:modified>
</coreProperties>
</file>