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B3C5" w:rsidR="0061148E" w:rsidRPr="000C582F" w:rsidRDefault="008F5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A02E" w:rsidR="0061148E" w:rsidRPr="000C582F" w:rsidRDefault="008F5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89FFC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A7D4B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485C2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2CD2D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2AC60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F130D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3540B" w:rsidR="00B87ED3" w:rsidRPr="000C582F" w:rsidRDefault="008F5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F0393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01B32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F13A5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E70DC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C71B1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D7FAB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396B1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E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0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7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C6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4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D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CA96B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F7B20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47811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9FEBC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AB576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45AE3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D1C4F" w:rsidR="00B87ED3" w:rsidRPr="000C582F" w:rsidRDefault="008F5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60F1D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547A5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0E6E4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83A00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D0C06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9962F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F0581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6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ED019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62BA1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A1AD2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C1B07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0C405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FAC6A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E0476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66A8C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D6E17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82368" w:rsidR="00B87ED3" w:rsidRPr="000C582F" w:rsidRDefault="008F5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0D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A7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CD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37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4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65"/>
    <w:rsid w:val="00810317"/>
    <w:rsid w:val="008348EC"/>
    <w:rsid w:val="0088636F"/>
    <w:rsid w:val="008C2A62"/>
    <w:rsid w:val="008F57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2024-06-15T22:21:00.0000000Z</dcterms:modified>
</coreProperties>
</file>