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A8D1" w:rsidR="0061148E" w:rsidRPr="00812946" w:rsidRDefault="008F7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6B89" w:rsidR="0061148E" w:rsidRPr="00812946" w:rsidRDefault="008F7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D6A1C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A11B5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547DB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5ED3B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40944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C5D6B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11EFE" w:rsidR="00673BC7" w:rsidRPr="00812946" w:rsidRDefault="008F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C6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419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82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7F7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85D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A3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5FDC7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1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6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4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6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FA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4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9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A9E02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E37EA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94481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5875E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2B5A6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2A9E9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EC620" w:rsidR="00B87ED3" w:rsidRPr="00812946" w:rsidRDefault="008F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6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0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B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6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1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A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F28FC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52631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99192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8890F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F1F57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4B4B9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72731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1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1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8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F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3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5D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5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9F460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243E3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4DDC7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CBCE0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E8C91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35FEC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EB1E9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B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E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A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3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A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1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5E964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E01CE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0FB86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EE439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A5851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F869D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C607A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77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2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3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2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C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2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2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377374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D4B8E" w:rsidR="00B87ED3" w:rsidRPr="00812946" w:rsidRDefault="008F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ADE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C1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3F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B74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353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4E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86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2B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96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0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79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C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7D70"/>
    <w:rsid w:val="009039E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2024-06-15T15:25:00.0000000Z</dcterms:modified>
</coreProperties>
</file>