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AC44C" w:rsidR="00FD3806" w:rsidRPr="00A72646" w:rsidRDefault="009842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CEEB1" w:rsidR="00FD3806" w:rsidRPr="002A5E6C" w:rsidRDefault="009842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10F99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7FE0C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4B9E6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B827E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5ABE0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94D96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CFAB2" w:rsidR="00B87ED3" w:rsidRPr="00AF0D95" w:rsidRDefault="0098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D42FD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9FF2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2A901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80F99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4CF63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0704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2FC96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A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D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3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3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C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85D8" w:rsidR="00B87ED3" w:rsidRPr="00AF0D95" w:rsidRDefault="0098428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F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4AE3A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457D5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BECB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D462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7DE8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312EB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4595" w:rsidR="00B87ED3" w:rsidRPr="00AF0D95" w:rsidRDefault="0098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A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7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9B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1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7C449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A408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9F95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3AB5F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BB06A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B5BFD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B1D5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503B" w:rsidR="00B87ED3" w:rsidRPr="00AF0D95" w:rsidRDefault="009842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7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F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5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F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3EACC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0E275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7ECA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EC346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D346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632F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9229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1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0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F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0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1FA53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9579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A83DD" w:rsidR="00B87ED3" w:rsidRPr="00AF0D95" w:rsidRDefault="0098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69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4A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6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ED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6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7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63E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28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