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F77B0" w:rsidR="0061148E" w:rsidRPr="0035681E" w:rsidRDefault="00103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E6B2" w:rsidR="0061148E" w:rsidRPr="0035681E" w:rsidRDefault="00103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E01F6" w:rsidR="00CD0676" w:rsidRPr="00944D28" w:rsidRDefault="001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002BA" w:rsidR="00CD0676" w:rsidRPr="00944D28" w:rsidRDefault="001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4AD30" w:rsidR="00CD0676" w:rsidRPr="00944D28" w:rsidRDefault="001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C38F7" w:rsidR="00CD0676" w:rsidRPr="00944D28" w:rsidRDefault="001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E84F8" w:rsidR="00CD0676" w:rsidRPr="00944D28" w:rsidRDefault="001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82ABE" w:rsidR="00CD0676" w:rsidRPr="00944D28" w:rsidRDefault="001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638AB" w:rsidR="00CD0676" w:rsidRPr="00944D28" w:rsidRDefault="001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04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2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3A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9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952CC" w:rsidR="00B87ED3" w:rsidRPr="00944D28" w:rsidRDefault="001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E7999" w:rsidR="00B87ED3" w:rsidRPr="00944D28" w:rsidRDefault="001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57E50" w:rsidR="00B87ED3" w:rsidRPr="00944D28" w:rsidRDefault="001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3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0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D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8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B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A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05756" w:rsidR="00B87ED3" w:rsidRPr="00944D28" w:rsidRDefault="001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086A9" w:rsidR="00B87ED3" w:rsidRPr="00944D28" w:rsidRDefault="001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66F69" w:rsidR="00B87ED3" w:rsidRPr="00944D28" w:rsidRDefault="001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507E1" w:rsidR="00B87ED3" w:rsidRPr="00944D28" w:rsidRDefault="001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BE1B9" w:rsidR="00B87ED3" w:rsidRPr="00944D28" w:rsidRDefault="001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EA088" w:rsidR="00B87ED3" w:rsidRPr="00944D28" w:rsidRDefault="001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66E79" w:rsidR="00B87ED3" w:rsidRPr="00944D28" w:rsidRDefault="001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3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C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1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8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814AC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7591D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5761C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5C972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849E3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64AE7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56A20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D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2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1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E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7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4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5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D12D7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A6BCA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19053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6F0B6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AC326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DB1ED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B18AB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8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D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F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E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C54BD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5BAAC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0E9C0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BFAF7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CAE31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3F201B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8C1B4" w:rsidR="00B87ED3" w:rsidRPr="00944D28" w:rsidRDefault="001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B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4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7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3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B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B4"/>
    <w:rsid w:val="00103DD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2024-06-17T04:05:00.0000000Z</dcterms:modified>
</coreProperties>
</file>