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CFDD2" w:rsidR="00C34772" w:rsidRPr="0026421F" w:rsidRDefault="005714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35947D" w:rsidR="00C34772" w:rsidRPr="00D339A1" w:rsidRDefault="005714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3F8E6" w:rsidR="002A7340" w:rsidRPr="00CD56BA" w:rsidRDefault="00571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01D63" w:rsidR="002A7340" w:rsidRPr="00CD56BA" w:rsidRDefault="00571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867EA" w:rsidR="002A7340" w:rsidRPr="00CD56BA" w:rsidRDefault="00571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41FA8A" w:rsidR="002A7340" w:rsidRPr="00CD56BA" w:rsidRDefault="00571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8BA70" w:rsidR="002A7340" w:rsidRPr="00CD56BA" w:rsidRDefault="00571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BFE1C" w:rsidR="002A7340" w:rsidRPr="00CD56BA" w:rsidRDefault="00571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03C312" w:rsidR="002A7340" w:rsidRPr="00CD56BA" w:rsidRDefault="00571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26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86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B9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4B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0C99A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E3025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BA494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50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59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E7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A1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2E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9D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5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26E64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F7DAD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EDF87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02005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C20E0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25C8A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6BBDC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7687F" w:rsidR="001835FB" w:rsidRPr="000307EE" w:rsidRDefault="00571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79FC4" w:rsidR="001835FB" w:rsidRPr="000307EE" w:rsidRDefault="00571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2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91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5F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52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19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E151D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7794D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E5DE8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FC6AC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46B19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3ADA5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66733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CA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57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55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5B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D8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97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21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8A702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45EE1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AB990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C3518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5C309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16A19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26D5E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BD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8C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DB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90F8F" w:rsidR="001835FB" w:rsidRPr="000307EE" w:rsidRDefault="00571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7F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01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A9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BDD7E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3CCB0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E22F7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16D36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DC6C1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6AD8E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3DC37" w:rsidR="009A6C64" w:rsidRPr="00730585" w:rsidRDefault="0057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D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06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05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76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EA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CE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3E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14EB" w:rsidRPr="00B537C7" w:rsidRDefault="00571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715A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14E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7C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