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FEC4" w:rsidR="0061148E" w:rsidRPr="000C582F" w:rsidRDefault="00834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12D5" w:rsidR="0061148E" w:rsidRPr="000C582F" w:rsidRDefault="00834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9D8B1" w:rsidR="00B87ED3" w:rsidRPr="000C582F" w:rsidRDefault="0083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6579E" w:rsidR="00B87ED3" w:rsidRPr="000C582F" w:rsidRDefault="0083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E53F8" w:rsidR="00B87ED3" w:rsidRPr="000C582F" w:rsidRDefault="0083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6884D" w:rsidR="00B87ED3" w:rsidRPr="000C582F" w:rsidRDefault="0083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A1679" w:rsidR="00B87ED3" w:rsidRPr="000C582F" w:rsidRDefault="0083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A31DF" w:rsidR="00B87ED3" w:rsidRPr="000C582F" w:rsidRDefault="0083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4B53F" w:rsidR="00B87ED3" w:rsidRPr="000C582F" w:rsidRDefault="00834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F4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BD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8B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980AF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492CA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CDEF5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59DDC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9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D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4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AB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04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1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5E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862DD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8C664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A5C24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B3D45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5D96E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380B9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21FA0" w:rsidR="00B87ED3" w:rsidRPr="000C582F" w:rsidRDefault="0083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9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2722E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8B365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2A382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A32A3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6B02E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4C416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ABC71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6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D0A61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F2847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56372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247B0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BC3A4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2F854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88C89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4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7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4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215168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728E1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EF82B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C231F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3508B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60B96" w:rsidR="00B87ED3" w:rsidRPr="000C582F" w:rsidRDefault="0083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8A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C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80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3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C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3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94"/>
    <w:rsid w:val="008348EC"/>
    <w:rsid w:val="00851D2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2024-06-15T02:44:00.0000000Z</dcterms:modified>
</coreProperties>
</file>