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62F5" w:rsidR="0061148E" w:rsidRPr="008F69F5" w:rsidRDefault="00B36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45CB" w:rsidR="0061148E" w:rsidRPr="008F69F5" w:rsidRDefault="00B36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966B5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30195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0B0DA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9F259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4606D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A9B54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F32E4" w:rsidR="00B87ED3" w:rsidRPr="008F69F5" w:rsidRDefault="00B36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27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AD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D1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4A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F7A7D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EEB07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8EC65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2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A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B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9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D864B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537D23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A7D3F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AD0AA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B769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268B2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637CA" w:rsidR="00B87ED3" w:rsidRPr="008F69F5" w:rsidRDefault="00B36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7908" w:rsidR="00B87ED3" w:rsidRPr="00944D28" w:rsidRDefault="00B3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36B1" w:rsidR="00B87ED3" w:rsidRPr="00944D28" w:rsidRDefault="00B3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788DE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D1A29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9FC0B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E3EB9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9343F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AD72D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0E1EB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0040A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A6C95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7A0D4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40208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853CB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B2771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D0FD2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1986B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7DCE8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612C8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39DE5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67472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A1424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09E83" w:rsidR="00B87ED3" w:rsidRPr="008F69F5" w:rsidRDefault="00B36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C89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2024-06-18T09:36:00.0000000Z</dcterms:modified>
</coreProperties>
</file>