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25EA4" w:rsidR="00380DB3" w:rsidRPr="0068293E" w:rsidRDefault="00433C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B7FB7" w:rsidR="00380DB3" w:rsidRPr="0068293E" w:rsidRDefault="00433C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49BDA" w:rsidR="00240DC4" w:rsidRPr="00B03D55" w:rsidRDefault="00433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529C5" w:rsidR="00240DC4" w:rsidRPr="00B03D55" w:rsidRDefault="00433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6EFE2" w:rsidR="00240DC4" w:rsidRPr="00B03D55" w:rsidRDefault="00433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E51AC" w:rsidR="00240DC4" w:rsidRPr="00B03D55" w:rsidRDefault="00433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0C7F5" w:rsidR="00240DC4" w:rsidRPr="00B03D55" w:rsidRDefault="00433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5FF75" w:rsidR="00240DC4" w:rsidRPr="00B03D55" w:rsidRDefault="00433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4E85E" w:rsidR="00240DC4" w:rsidRPr="00B03D55" w:rsidRDefault="00433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F8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6E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58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9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A5B83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69F76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D5F07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4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C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B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A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5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0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3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7D802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7FC9D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71A09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F05D8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F03DB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05C73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29060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6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2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E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0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3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7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9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470AC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67A3D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938CB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BDC19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EF9F3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9990B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3F72F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3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C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4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7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7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1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E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8B3FB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8D773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10B2C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9B9C3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E9C9E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116B1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1D5A9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D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E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6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8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B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0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E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3B59A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A4EA8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D12C6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6D878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EBBE2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FB358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D4783" w:rsidR="009A6C64" w:rsidRPr="00730585" w:rsidRDefault="00433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A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8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5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B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A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0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D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3C58" w:rsidRPr="00B537C7" w:rsidRDefault="00433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C5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