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78AE1" w:rsidR="00D930ED" w:rsidRPr="00EA69E9" w:rsidRDefault="00B452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57B57" w:rsidR="00D930ED" w:rsidRPr="00790574" w:rsidRDefault="00B452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73827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471B7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C16D6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BE9F3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8C716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46C12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ABB78" w:rsidR="00B87ED3" w:rsidRPr="00FC7F6A" w:rsidRDefault="00B452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598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071C9" w:rsidR="00B87ED3" w:rsidRPr="00D44524" w:rsidRDefault="00B45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16FDC" w:rsidR="00B87ED3" w:rsidRPr="00D44524" w:rsidRDefault="00B45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B961A" w:rsidR="00B87ED3" w:rsidRPr="00D44524" w:rsidRDefault="00B45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329C3" w:rsidR="00B87ED3" w:rsidRPr="00D44524" w:rsidRDefault="00B45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0CD3D" w:rsidR="00B87ED3" w:rsidRPr="00D44524" w:rsidRDefault="00B45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864A7" w:rsidR="00B87ED3" w:rsidRPr="00D44524" w:rsidRDefault="00B452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A6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9D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D5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A4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5D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E6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2298C" w:rsidR="000B5588" w:rsidRPr="00EA69E9" w:rsidRDefault="00B452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D11A1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DB575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93BFD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50C32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4B28F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25CED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C4DB1" w:rsidR="000B5588" w:rsidRPr="00D44524" w:rsidRDefault="00B452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9F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74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EF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18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31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C8D9B" w:rsidR="00846B8B" w:rsidRPr="00EA69E9" w:rsidRDefault="00B452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D6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E40FF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607D1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0A991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CB088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FCA58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93E7F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DCDF5" w:rsidR="00846B8B" w:rsidRPr="00D44524" w:rsidRDefault="00B452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02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6A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5F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CF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25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08E3E" w:rsidR="007A5870" w:rsidRPr="00EA69E9" w:rsidRDefault="00B452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2F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5D7CF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B0196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15E91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F7E39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2C658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C2011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7B67F" w:rsidR="007A5870" w:rsidRPr="00D44524" w:rsidRDefault="00B452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50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8A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5A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A2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FD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72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F0F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EC2E5" w:rsidR="0021795A" w:rsidRPr="00D44524" w:rsidRDefault="00B45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67717" w:rsidR="0021795A" w:rsidRPr="00D44524" w:rsidRDefault="00B45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085FD" w:rsidR="0021795A" w:rsidRPr="00D44524" w:rsidRDefault="00B452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55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78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A43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D6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7B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36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10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CE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B7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BB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7C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2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21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