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FA15" w:rsidR="0061148E" w:rsidRPr="00177744" w:rsidRDefault="00752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3C25" w:rsidR="0061148E" w:rsidRPr="00177744" w:rsidRDefault="00752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387A4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C4C51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54BCB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6F9C2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E5AAF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7B729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75A7D" w:rsidR="00983D57" w:rsidRPr="00177744" w:rsidRDefault="0075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B1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A9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AB2B8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F2D79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C26EF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E88C6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51E84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6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0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7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0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E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1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0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DEA05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37604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1EE94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93EB4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69415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0CDB3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FBAFA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7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3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A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7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8E267" w:rsidR="00B87ED3" w:rsidRPr="00177744" w:rsidRDefault="00752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0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4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6EB7F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82EB5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967D6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2C101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87733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23807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FACDD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5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4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1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3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1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C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7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3F97A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71195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14611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29FAF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63994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56B4A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3C5C0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6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A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9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4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B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1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6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6DD4A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161D5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B22DE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B22E2" w:rsidR="00B87ED3" w:rsidRPr="00177744" w:rsidRDefault="0075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D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E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DF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4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2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5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6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E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5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3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58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