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43756" w:rsidR="00C34772" w:rsidRPr="0026421F" w:rsidRDefault="00713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437B7" w:rsidR="00C34772" w:rsidRPr="00D339A1" w:rsidRDefault="00713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B9856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DC247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92033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1EDE4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C9126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9603C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C249F" w:rsidR="002A7340" w:rsidRPr="00CD56BA" w:rsidRDefault="00713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B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80101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72B6B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28D3E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65B30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1790D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9A719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C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B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9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1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5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D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C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AFC9A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60ED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BE1CC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E8F0A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DDB6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D8534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DBA27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9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1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2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2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F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C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B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91792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11214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11450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ED3BB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1D116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EF1E4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D05E3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A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F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4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D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F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2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16A03" w:rsidR="001835FB" w:rsidRPr="000307EE" w:rsidRDefault="00713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93983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B5E4A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9E564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234E6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93E88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E5AF9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9B310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0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D0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1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4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0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4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7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EDA56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11F07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4981E" w:rsidR="009A6C64" w:rsidRPr="00730585" w:rsidRDefault="00713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3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44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E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A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0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C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9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A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F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1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F9C" w:rsidRPr="00B537C7" w:rsidRDefault="00713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988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F9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