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8EED" w:rsidR="0061148E" w:rsidRPr="000C582F" w:rsidRDefault="00215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678D" w:rsidR="0061148E" w:rsidRPr="000C582F" w:rsidRDefault="00215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2A30E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B835D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8E9EF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E1F7B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703EE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C1774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E6808" w:rsidR="00B87ED3" w:rsidRPr="000C582F" w:rsidRDefault="00215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97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1F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A3CF9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5E7F8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3C824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FE85A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C9C3F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2A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1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1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D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1E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B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30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E1DDB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7BC9B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AE7DC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537BA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4BD18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34EC8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A07A8" w:rsidR="00B87ED3" w:rsidRPr="000C582F" w:rsidRDefault="00215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B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D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6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2D786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30B22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0E16B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9F5F0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72C1D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FE8E0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78BEA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4B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4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29A38" w:rsidR="00B87ED3" w:rsidRPr="000C582F" w:rsidRDefault="00215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63A6" w:rsidR="00B87ED3" w:rsidRPr="000C582F" w:rsidRDefault="00215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F1811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2450C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3C874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28A7C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769B2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ACF2B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5197E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D7CB" w:rsidR="00B87ED3" w:rsidRPr="000C582F" w:rsidRDefault="00215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F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A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1B7DB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B91E2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FCED7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6097F" w:rsidR="00B87ED3" w:rsidRPr="000C582F" w:rsidRDefault="00215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0A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41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C0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52B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2024-06-16T14:35:00.0000000Z</dcterms:modified>
</coreProperties>
</file>