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2E21" w:rsidR="0061148E" w:rsidRPr="008F69F5" w:rsidRDefault="008A4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2880" w:rsidR="0061148E" w:rsidRPr="008F69F5" w:rsidRDefault="008A4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0A788" w:rsidR="00B87ED3" w:rsidRPr="008F69F5" w:rsidRDefault="008A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7D7CE" w:rsidR="00B87ED3" w:rsidRPr="008F69F5" w:rsidRDefault="008A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1677A" w:rsidR="00B87ED3" w:rsidRPr="008F69F5" w:rsidRDefault="008A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836DD" w:rsidR="00B87ED3" w:rsidRPr="008F69F5" w:rsidRDefault="008A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9DC22" w:rsidR="00B87ED3" w:rsidRPr="008F69F5" w:rsidRDefault="008A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1AB18" w:rsidR="00B87ED3" w:rsidRPr="008F69F5" w:rsidRDefault="008A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46D16" w:rsidR="00B87ED3" w:rsidRPr="008F69F5" w:rsidRDefault="008A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58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C934F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F4E52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A2A94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7D815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5BC9E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1D85F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F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C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1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9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33C8A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AFA3B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FF0FF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6EA93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A170B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6525D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E2F75" w:rsidR="00B87ED3" w:rsidRPr="008F69F5" w:rsidRDefault="008A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6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D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1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0A4B7" w:rsidR="00B87ED3" w:rsidRPr="00944D28" w:rsidRDefault="008A4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88B08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9A01B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E217D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EF407D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853C2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26631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1E434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9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AA35D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EECE2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FC0FD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5BBE1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EE376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91DFA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D0955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3DCB1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0480E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94F3B" w:rsidR="00B87ED3" w:rsidRPr="008F69F5" w:rsidRDefault="008A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3B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95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9D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52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248"/>
    <w:rsid w:val="0079465E"/>
    <w:rsid w:val="00810317"/>
    <w:rsid w:val="008348EC"/>
    <w:rsid w:val="0088636F"/>
    <w:rsid w:val="008A48B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2024-06-15T13:06:00.0000000Z</dcterms:modified>
</coreProperties>
</file>