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23672" w:rsidR="00FD3806" w:rsidRPr="00A72646" w:rsidRDefault="00645D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0430F" w:rsidR="00FD3806" w:rsidRPr="002A5E6C" w:rsidRDefault="00645D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32EEA" w:rsidR="00B87ED3" w:rsidRPr="00AF0D95" w:rsidRDefault="00645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11E56" w:rsidR="00B87ED3" w:rsidRPr="00AF0D95" w:rsidRDefault="00645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B6963" w:rsidR="00B87ED3" w:rsidRPr="00AF0D95" w:rsidRDefault="00645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4BAB7" w:rsidR="00B87ED3" w:rsidRPr="00AF0D95" w:rsidRDefault="00645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B49E5" w:rsidR="00B87ED3" w:rsidRPr="00AF0D95" w:rsidRDefault="00645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DB435" w:rsidR="00B87ED3" w:rsidRPr="00AF0D95" w:rsidRDefault="00645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C7FF" w:rsidR="00B87ED3" w:rsidRPr="00AF0D95" w:rsidRDefault="00645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F6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C9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CD427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EF7E7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7B425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69479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80951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B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0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3B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5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6D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C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A49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C257B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E6AE5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BC214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CB88F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875DC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3E8D0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69BB" w:rsidR="00B87ED3" w:rsidRPr="00AF0D95" w:rsidRDefault="00645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7C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5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1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6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D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F91BF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3293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93235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B99F3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63070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E286B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C558A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7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0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7F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6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4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6226A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8B1EE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D6B32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F7B9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90217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990A1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100F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2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A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4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7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7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0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ADAD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B0B73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9F0D7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EDE61" w:rsidR="00B87ED3" w:rsidRPr="00AF0D95" w:rsidRDefault="00645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C1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68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B5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9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32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5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0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F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2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44E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D7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