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B5CF1" w:rsidR="00FD3806" w:rsidRPr="00A72646" w:rsidRDefault="00233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68908" w:rsidR="00FD3806" w:rsidRPr="002A5E6C" w:rsidRDefault="00233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EF327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66FC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0B83B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6D22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2708B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D3138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BFAD7" w:rsidR="00B87ED3" w:rsidRPr="00AF0D95" w:rsidRDefault="00233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93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053B8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436EB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338EC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CF69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5BF3A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E8B43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8B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BB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9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B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D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4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AB832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DACB4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7664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E9688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DA5A1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71D1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A1205" w:rsidR="00B87ED3" w:rsidRPr="00AF0D95" w:rsidRDefault="00233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75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1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51E5E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130DE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25C4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013B4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2E238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7DE4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707A5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8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3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555F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E8ABD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B7333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E058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231E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24F00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E0B58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D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D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9AD7C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DDF9A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1F24" w:rsidR="00B87ED3" w:rsidRPr="00AF0D95" w:rsidRDefault="00233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94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18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6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1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E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5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2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03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A5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