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516BA" w:rsidR="00061896" w:rsidRPr="005F4693" w:rsidRDefault="00FD2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9AA12" w:rsidR="00061896" w:rsidRPr="00E407AC" w:rsidRDefault="00FD2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408C2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D7692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4F52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944E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2A4D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7F7E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CBF5" w:rsidR="00FC15B4" w:rsidRPr="00D11D17" w:rsidRDefault="00FD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B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1046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6B94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55147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E95B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C1D0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C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2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C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1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B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4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C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3FC7F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43DB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F270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3596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CDE04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924D4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89615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A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D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8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D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E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6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2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B85F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DFBD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570F6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C47B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9F90B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3249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1195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A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C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B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E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4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6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0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50BF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CD1E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14BC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458C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A637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A6A7B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019F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E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B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3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2C620" w:rsidR="00DE76F3" w:rsidRPr="0026478E" w:rsidRDefault="00FD21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9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3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1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3E5C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833E5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18424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C48C" w:rsidR="009A6C64" w:rsidRPr="00C2583D" w:rsidRDefault="00FD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B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B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7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C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2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1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6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1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