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DD895" w:rsidR="0061148E" w:rsidRPr="00944D28" w:rsidRDefault="00546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1C16" w:rsidR="0061148E" w:rsidRPr="004A7085" w:rsidRDefault="00546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0C07C" w:rsidR="00B87ED3" w:rsidRPr="00944D28" w:rsidRDefault="0054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E350F" w:rsidR="00B87ED3" w:rsidRPr="00944D28" w:rsidRDefault="0054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FE00C" w:rsidR="00B87ED3" w:rsidRPr="00944D28" w:rsidRDefault="0054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1089E" w:rsidR="00B87ED3" w:rsidRPr="00944D28" w:rsidRDefault="0054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B7755" w:rsidR="00B87ED3" w:rsidRPr="00944D28" w:rsidRDefault="0054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FE4B6" w:rsidR="00B87ED3" w:rsidRPr="00944D28" w:rsidRDefault="0054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51844" w:rsidR="00B87ED3" w:rsidRPr="00944D28" w:rsidRDefault="0054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0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3C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B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B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1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90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A5209" w:rsidR="00B87ED3" w:rsidRPr="00944D28" w:rsidRDefault="0054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A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E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7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CAB3" w:rsidR="00B87ED3" w:rsidRPr="00944D28" w:rsidRDefault="00546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3C2C0" w:rsidR="00B87ED3" w:rsidRPr="00944D28" w:rsidRDefault="0054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8BFC6" w:rsidR="00B87ED3" w:rsidRPr="00944D28" w:rsidRDefault="0054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78FC1" w:rsidR="00B87ED3" w:rsidRPr="00944D28" w:rsidRDefault="0054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D6166" w:rsidR="00B87ED3" w:rsidRPr="00944D28" w:rsidRDefault="0054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E9853" w:rsidR="00B87ED3" w:rsidRPr="00944D28" w:rsidRDefault="0054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1E476" w:rsidR="00B87ED3" w:rsidRPr="00944D28" w:rsidRDefault="0054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21904" w:rsidR="00B87ED3" w:rsidRPr="00944D28" w:rsidRDefault="0054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F411E" w:rsidR="00B87ED3" w:rsidRPr="00944D28" w:rsidRDefault="0054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E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6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07230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D9893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7BBD6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26E19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B4963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7E560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51F3F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3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D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7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C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3A645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89E7B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46744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D42D2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35ACE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779BD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F777B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9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F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7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BFB95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37D10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0453B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2CE0E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ACF69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67444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6A5B0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1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C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7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DFEF" w:rsidR="00B87ED3" w:rsidRPr="00944D28" w:rsidRDefault="0054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5A1F2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EF5599" w:rsidR="00B87ED3" w:rsidRPr="00944D28" w:rsidRDefault="0054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45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6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85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A0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4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2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3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0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B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E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5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A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460E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