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B41ED" w:rsidR="00C34772" w:rsidRPr="0026421F" w:rsidRDefault="006937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4DFF2" w:rsidR="00C34772" w:rsidRPr="00D339A1" w:rsidRDefault="006937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B08B8" w:rsidR="002A7340" w:rsidRPr="00CD56BA" w:rsidRDefault="00693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FA40D" w:rsidR="002A7340" w:rsidRPr="00CD56BA" w:rsidRDefault="00693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73EBF" w:rsidR="002A7340" w:rsidRPr="00CD56BA" w:rsidRDefault="00693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A29C5" w:rsidR="002A7340" w:rsidRPr="00CD56BA" w:rsidRDefault="00693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EBD14" w:rsidR="002A7340" w:rsidRPr="00CD56BA" w:rsidRDefault="00693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B5CEA" w:rsidR="002A7340" w:rsidRPr="00CD56BA" w:rsidRDefault="00693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8B59D" w:rsidR="002A7340" w:rsidRPr="00CD56BA" w:rsidRDefault="00693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D2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38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DB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28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C8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FC8F6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0AF8B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6C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5C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5C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7D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6B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9E8C2" w:rsidR="001835FB" w:rsidRPr="006D22CC" w:rsidRDefault="006937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B4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C6D7A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3F65E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06B1F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2E3B8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55EB3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62293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38E73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0D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F6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A5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EF11F" w:rsidR="001835FB" w:rsidRPr="006D22CC" w:rsidRDefault="006937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ED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92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CC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9C46E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7F75D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16E0D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AA822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5C650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B6806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246A1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19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97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7B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0E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5A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2B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C7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482EA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75D0F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44624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A7B4D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66B95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5BD91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41A61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6A9BB" w:rsidR="001835FB" w:rsidRPr="006D22CC" w:rsidRDefault="006937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9B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3D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8F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9F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62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4D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2D8FB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22A05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927D3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C4826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7FAC8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69E03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D62C8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B0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2B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9A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5ECAE" w:rsidR="001835FB" w:rsidRPr="006D22CC" w:rsidRDefault="006937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C9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88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37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6F41DC" w:rsidR="009A6C64" w:rsidRPr="00730585" w:rsidRDefault="0069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D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81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3C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A8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FF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5DB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3E8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184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A92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814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4CD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DCF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54F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3763" w:rsidRPr="00B537C7" w:rsidRDefault="00693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562C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763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