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433E" w:rsidR="0061148E" w:rsidRPr="00812946" w:rsidRDefault="00B62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4998" w:rsidR="0061148E" w:rsidRPr="00812946" w:rsidRDefault="00B62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8CAB3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AC7A0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8C6C8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53C96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603E8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A7F70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3D172" w:rsidR="00673BC7" w:rsidRPr="00812946" w:rsidRDefault="00B62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D2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5B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DD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70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E0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45DC1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66336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B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9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2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F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3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674C" w:rsidR="00B87ED3" w:rsidRPr="00812946" w:rsidRDefault="00B62B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0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E786E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622D5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5EDC7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AB39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76AE4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58884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051BC" w:rsidR="00B87ED3" w:rsidRPr="00812946" w:rsidRDefault="00B62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E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F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C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6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1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8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A3A6D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239B8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620C5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4D8E6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DE3C7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FE422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67F1B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4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3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F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E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B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1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FF7C8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8185A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93532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84787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ECD93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15FBC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A9E52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7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D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E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8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9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D33DB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27D5A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2696C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F8CF4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A1D91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BB827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E921E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B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1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3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0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9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8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096D99" w:rsidR="00B87ED3" w:rsidRPr="00812946" w:rsidRDefault="00B62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DB9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C68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5D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0D07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78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0F1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E7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2D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C1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0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07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5B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6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2B8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7CF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