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C7916F" w:rsidR="002534F3" w:rsidRPr="0068293E" w:rsidRDefault="005E1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41D9AC" w:rsidR="002534F3" w:rsidRPr="0068293E" w:rsidRDefault="005E1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65C3E" w:rsidR="002A7340" w:rsidRPr="00FF2AF3" w:rsidRDefault="005E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5BE84" w:rsidR="002A7340" w:rsidRPr="00FF2AF3" w:rsidRDefault="005E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510F1" w:rsidR="002A7340" w:rsidRPr="00FF2AF3" w:rsidRDefault="005E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C818D" w:rsidR="002A7340" w:rsidRPr="00FF2AF3" w:rsidRDefault="005E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A7ECD" w:rsidR="002A7340" w:rsidRPr="00FF2AF3" w:rsidRDefault="005E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C5E12" w:rsidR="002A7340" w:rsidRPr="00FF2AF3" w:rsidRDefault="005E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172C0" w:rsidR="002A7340" w:rsidRPr="00FF2AF3" w:rsidRDefault="005E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8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5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7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91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E1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9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5D4F2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9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8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8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9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5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D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EFD39" w:rsidR="001835FB" w:rsidRPr="00DA1511" w:rsidRDefault="005E1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7CCE4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C6D9D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F9A36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645F2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48037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812F7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E4CA2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B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6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B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6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7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C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E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927DD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78701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EF5CE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7BB76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21850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478BE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DCBEE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A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2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8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F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B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8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5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7BD5C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B99C7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976DE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5748C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765ED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DFA25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DC2CC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7B0F8" w:rsidR="001835FB" w:rsidRPr="00DA1511" w:rsidRDefault="005E1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7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2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4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E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2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6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A90B9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DDBE5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2A7C8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80923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3DE57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1DF3D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A6F86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E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9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B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3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5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D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5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D8C6D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DEC5D" w:rsidR="009A6C64" w:rsidRPr="00730585" w:rsidRDefault="005E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D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5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62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A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A8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70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91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F2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5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1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5F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9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1CF4" w:rsidRPr="00B537C7" w:rsidRDefault="005E1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1CF4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