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58B5E2" w:rsidR="002534F3" w:rsidRPr="0068293E" w:rsidRDefault="00831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E44E4D" w:rsidR="002534F3" w:rsidRPr="0068293E" w:rsidRDefault="00831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55ED1" w:rsidR="002A7340" w:rsidRPr="00FF2AF3" w:rsidRDefault="00831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D3D7D" w:rsidR="002A7340" w:rsidRPr="00FF2AF3" w:rsidRDefault="00831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FE509" w:rsidR="002A7340" w:rsidRPr="00FF2AF3" w:rsidRDefault="00831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5602D" w:rsidR="002A7340" w:rsidRPr="00FF2AF3" w:rsidRDefault="00831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34534" w:rsidR="002A7340" w:rsidRPr="00FF2AF3" w:rsidRDefault="00831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BC0E6" w:rsidR="002A7340" w:rsidRPr="00FF2AF3" w:rsidRDefault="00831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72BEE8" w:rsidR="002A7340" w:rsidRPr="00FF2AF3" w:rsidRDefault="00831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C8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EE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09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21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94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9CE3D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9E6CF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F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3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C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D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A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EE41A" w:rsidR="001835FB" w:rsidRPr="00DA1511" w:rsidRDefault="008316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8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F44CB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1F9E0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137BF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EA63E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087D7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9CCCE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37044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F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B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4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5791D" w:rsidR="001835FB" w:rsidRPr="00DA1511" w:rsidRDefault="008316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8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2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6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836C7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3A15A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D8852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EC586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DBB82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3D0FB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72E4A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A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1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3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C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F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5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41F58" w:rsidR="001835FB" w:rsidRPr="00DA1511" w:rsidRDefault="008316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75B12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7CC3E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7D633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C4034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C2238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6ED9F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6C4CA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D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3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1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7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9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6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8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3B04E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05FA8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8F822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10E27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5905C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295B9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625B3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F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2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4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8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0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6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1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E2DEE" w:rsidR="009A6C64" w:rsidRPr="00730585" w:rsidRDefault="00831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7A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33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7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55E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5E5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49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54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7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75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6B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3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73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CE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65F" w:rsidRPr="00B537C7" w:rsidRDefault="00831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65F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