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BD39" w:rsidR="0061148E" w:rsidRPr="00177744" w:rsidRDefault="00CC6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73E3" w:rsidR="0061148E" w:rsidRPr="00177744" w:rsidRDefault="00CC6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A2862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AF6ED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3880B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510BF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34F22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7821A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64199" w:rsidR="00983D57" w:rsidRPr="00177744" w:rsidRDefault="00CC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EB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30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E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481E3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505C8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63EE6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02294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5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9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E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7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B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7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B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E8962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5B255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6C0F9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4739C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1A00F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80AA3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C7D2C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9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7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5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3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6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C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A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317F1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A4A60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FA553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5E7E6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41E2C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7DC79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49EC3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A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4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6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E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6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1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BC008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DB38A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F2234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E7E25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B4B40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3B310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31234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2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D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0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A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2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9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E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E0D95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3F59E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FF8F1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49143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6D167" w:rsidR="00B87ED3" w:rsidRPr="00177744" w:rsidRDefault="00CC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85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13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B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2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D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5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C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D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B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A7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2024-06-17T07:53:00.0000000Z</dcterms:modified>
</coreProperties>
</file>