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DA23" w:rsidR="0061148E" w:rsidRPr="00C834E2" w:rsidRDefault="002F5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2CCD" w:rsidR="0061148E" w:rsidRPr="00C834E2" w:rsidRDefault="002F5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D385C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B029E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C4CC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0CE27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DD957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8181E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CBC69" w:rsidR="00B87ED3" w:rsidRPr="00944D28" w:rsidRDefault="002F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D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2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4C0D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0876B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1125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6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6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C637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805DA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F35A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5A384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7387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6FF9D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B4819" w:rsidR="00B87ED3" w:rsidRPr="00944D28" w:rsidRDefault="002F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EEE0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A707C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8E553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ABCC8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C2F1D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35ABE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825C0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F146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DB123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C6FC6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8C598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FA1F0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D780C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D463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1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BA6E8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25B8B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3388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A715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0B2B5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9FE5C" w:rsidR="00B87ED3" w:rsidRPr="00944D28" w:rsidRDefault="002F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EC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