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CA400" w:rsidR="00C34772" w:rsidRPr="0026421F" w:rsidRDefault="007648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2AD97" w:rsidR="00C34772" w:rsidRPr="00D339A1" w:rsidRDefault="007648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8A05A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FA440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E9034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46E19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A4E43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87A82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E5DBD" w:rsidR="002A7340" w:rsidRPr="00CD56BA" w:rsidRDefault="00764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C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F2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80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9513F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CD0BC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A7641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59031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4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0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6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EC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0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7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9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17B08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74DD2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73AA5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3053E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3E6C9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AFC1E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AA3BB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9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1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1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C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9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6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8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39A6E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C37E4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6EE7A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A090A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964DB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CD670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453D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8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8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7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9C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E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B8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ED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4D798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8ACCE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8265C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3F377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4090C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DA4CA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213ED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F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A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4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0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CEE46" w:rsidR="001835FB" w:rsidRPr="000307EE" w:rsidRDefault="007648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7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3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10F08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E5F35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A948C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E7583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529A8" w:rsidR="009A6C64" w:rsidRPr="00730585" w:rsidRDefault="0076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4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B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A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7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E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BE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C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3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817" w:rsidRPr="00B537C7" w:rsidRDefault="00764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E51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81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