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D760" w:rsidR="0061148E" w:rsidRPr="00944D28" w:rsidRDefault="00A82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1208" w:rsidR="0061148E" w:rsidRPr="004A7085" w:rsidRDefault="00A82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E6F56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CA55E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7DF69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B8061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5A625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A9976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D2885" w:rsidR="00A67F55" w:rsidRPr="00944D28" w:rsidRDefault="00A82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2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F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3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ADE64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9568B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45DF3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50C33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4C175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65BB8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904FB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B04D8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9081D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29FFD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0C955" w:rsidR="00B87ED3" w:rsidRPr="00944D28" w:rsidRDefault="00A8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FBF0" w:rsidR="00B87ED3" w:rsidRPr="00944D28" w:rsidRDefault="00A8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894A6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366B8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6BD2F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DF025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4D57F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8C3C9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43E22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A5228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9DD72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2F4DF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3E4BE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F19F2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1613E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08351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DB27C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95A64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30CDF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CC10D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26945" w:rsidR="00B87ED3" w:rsidRPr="00944D28" w:rsidRDefault="00A8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8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A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A6B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