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3C767" w:rsidR="0061148E" w:rsidRPr="008F69F5" w:rsidRDefault="00A94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F365" w:rsidR="0061148E" w:rsidRPr="008F69F5" w:rsidRDefault="00A94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62DD7" w:rsidR="00B87ED3" w:rsidRPr="008F69F5" w:rsidRDefault="00A9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2BCE3" w:rsidR="00B87ED3" w:rsidRPr="008F69F5" w:rsidRDefault="00A9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68A03" w:rsidR="00B87ED3" w:rsidRPr="008F69F5" w:rsidRDefault="00A9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8F7E1" w:rsidR="00B87ED3" w:rsidRPr="008F69F5" w:rsidRDefault="00A9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3EF6A" w:rsidR="00B87ED3" w:rsidRPr="008F69F5" w:rsidRDefault="00A9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97D5A" w:rsidR="00B87ED3" w:rsidRPr="008F69F5" w:rsidRDefault="00A9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FD853" w:rsidR="00B87ED3" w:rsidRPr="008F69F5" w:rsidRDefault="00A9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54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48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C9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5C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541B4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8E574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8CFC3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7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73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76992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EC121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5838B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37B81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C4EC9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5F877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C60F2" w:rsidR="00B87ED3" w:rsidRPr="008F69F5" w:rsidRDefault="00A9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9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3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7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972AE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60FC0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0405B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A4523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C3EC0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62757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AFCF3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6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F8DA1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C9C97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99D54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4A293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A50C0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51B4A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43AD2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9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862BE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F900D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EB043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6A593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D04EB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A3A09" w:rsidR="00B87ED3" w:rsidRPr="008F69F5" w:rsidRDefault="00A9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16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2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2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