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39633A" w:rsidR="00380DB3" w:rsidRPr="0068293E" w:rsidRDefault="005E2B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96139C" w:rsidR="00380DB3" w:rsidRPr="0068293E" w:rsidRDefault="005E2B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E635A" w:rsidR="00240DC4" w:rsidRPr="00B03D55" w:rsidRDefault="005E2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6FB40" w:rsidR="00240DC4" w:rsidRPr="00B03D55" w:rsidRDefault="005E2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6651F" w:rsidR="00240DC4" w:rsidRPr="00B03D55" w:rsidRDefault="005E2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B3482" w:rsidR="00240DC4" w:rsidRPr="00B03D55" w:rsidRDefault="005E2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88516" w:rsidR="00240DC4" w:rsidRPr="00B03D55" w:rsidRDefault="005E2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B8C90" w:rsidR="00240DC4" w:rsidRPr="00B03D55" w:rsidRDefault="005E2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60C8C" w:rsidR="00240DC4" w:rsidRPr="00B03D55" w:rsidRDefault="005E2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B1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70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4D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5CEBC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94CDC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14486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0BFE8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0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A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7D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8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6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E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E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80232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FAC9E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17B7E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90BC5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D6A0C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97274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BB18B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91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E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B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5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A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88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6E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8F665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79DAA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BC66B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92F01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C392D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3D8E9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4B059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1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8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7E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CF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A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5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E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C3C50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A816B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246E5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375BC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BA136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F4AC7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501D9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2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3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6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8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4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4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4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F392E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5A1F0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1F242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8E31D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8A376" w:rsidR="009A6C64" w:rsidRPr="00730585" w:rsidRDefault="005E2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3D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FD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1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2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7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D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3D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6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4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2BDC" w:rsidRPr="00B537C7" w:rsidRDefault="005E2B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D3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2BDC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2019-12-12T15:31:00.0000000Z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