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B3279" w:rsidR="00563B6E" w:rsidRPr="00B24A33" w:rsidRDefault="001425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92EFC2" w:rsidR="00563B6E" w:rsidRPr="00B24A33" w:rsidRDefault="001425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6464E0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2FE187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16E85C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9150AF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007A2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B6D010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616B9" w:rsidR="00C11CD7" w:rsidRPr="00B24A33" w:rsidRDefault="001425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4D2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D3D94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3DB2F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1AE0C2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6A3A8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325C4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E5288" w:rsidR="002113B7" w:rsidRPr="00B24A33" w:rsidRDefault="001425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067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B01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C8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D6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12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ECB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A11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CDD41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BF4213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5A4DA3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5B88B3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4CD659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C8BA65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BCC50" w:rsidR="002113B7" w:rsidRPr="00B24A33" w:rsidRDefault="001425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0D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56B2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12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81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C7F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A36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9D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07B8C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0F6B3ED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346AD2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AEEE25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474472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7BFF14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ACB78" w:rsidR="002113B7" w:rsidRPr="00B24A33" w:rsidRDefault="001425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06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13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F2E9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F2E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98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F56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FC7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44D70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0CA8364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0B4822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324810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06D987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6AD196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7D38E" w:rsidR="006E49F3" w:rsidRPr="00B24A33" w:rsidRDefault="001425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6A0072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2F6F2CD9" w14:textId="577A7BF6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2EDB0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34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9304E2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4E503A09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B9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226840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5E2536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006582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FAA8FF" w:rsidR="006E49F3" w:rsidRPr="00B24A33" w:rsidRDefault="001425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BDC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B5E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6BA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95E965" w:rsidR="006E49F3" w:rsidRPr="00B24A33" w:rsidRDefault="001425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C68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2F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1E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7F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17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385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25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25F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3E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2024-06-15T21:14:00.0000000Z</dcterms:modified>
</coreProperties>
</file>