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69629" w:rsidR="00563B6E" w:rsidRPr="00B24A33" w:rsidRDefault="00FF6A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7D19D" w:rsidR="00563B6E" w:rsidRPr="00B24A33" w:rsidRDefault="00FF6A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DC26A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654F3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119BC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CC25D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7E6A0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DC58E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2AB32" w:rsidR="00C11CD7" w:rsidRPr="00B24A33" w:rsidRDefault="00FF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8C8D9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6B90A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3D165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2D9FF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C2554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EDF9F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C5531" w:rsidR="002113B7" w:rsidRPr="00B24A33" w:rsidRDefault="00FF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E1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5A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4E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1D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20C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D5A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D0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97B82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AD0F24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1C4C86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7EF6F5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AD8076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431FEC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4D1B4" w:rsidR="002113B7" w:rsidRPr="00B24A33" w:rsidRDefault="00FF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53F005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322AA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09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51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60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C8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4DA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32BFCF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3257CF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5D7ADC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0F8D8D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1C7C47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C8DC12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42BA8" w:rsidR="002113B7" w:rsidRPr="00B24A33" w:rsidRDefault="00FF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54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F8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F1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63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89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AF4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8B8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6A2D9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625CD8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286D7A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7C09D2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75258C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451642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C683A" w:rsidR="006E49F3" w:rsidRPr="00B24A33" w:rsidRDefault="00FF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23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90B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C9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1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2E2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73C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73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13A02" w:rsidR="006E49F3" w:rsidRPr="00B24A33" w:rsidRDefault="00FF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FD0AB1" w:rsidR="006E49F3" w:rsidRPr="00B24A33" w:rsidRDefault="00FF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3E3ED4" w:rsidR="006E49F3" w:rsidRPr="00B24A33" w:rsidRDefault="00FF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027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806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F0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10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B3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00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D3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43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573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24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357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A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2024-06-17T04:30:00.0000000Z</dcterms:modified>
</coreProperties>
</file>