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7115" w:rsidR="0061148E" w:rsidRPr="0035681E" w:rsidRDefault="00222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B313" w:rsidR="0061148E" w:rsidRPr="0035681E" w:rsidRDefault="00222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94100" w:rsidR="00CD0676" w:rsidRPr="00944D28" w:rsidRDefault="0022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8127F" w:rsidR="00CD0676" w:rsidRPr="00944D28" w:rsidRDefault="0022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CB585" w:rsidR="00CD0676" w:rsidRPr="00944D28" w:rsidRDefault="0022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A33AB" w:rsidR="00CD0676" w:rsidRPr="00944D28" w:rsidRDefault="0022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FEE72" w:rsidR="00CD0676" w:rsidRPr="00944D28" w:rsidRDefault="0022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10FA9" w:rsidR="00CD0676" w:rsidRPr="00944D28" w:rsidRDefault="0022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9CA1B" w:rsidR="00CD0676" w:rsidRPr="00944D28" w:rsidRDefault="00222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6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D878A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E051A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32AFB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9214C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02EAC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8FF22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A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6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4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B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9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A7CD7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EF9CA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00506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E2362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70CD2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23FEC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992E4" w:rsidR="00B87ED3" w:rsidRPr="00944D28" w:rsidRDefault="0022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76A7" w:rsidR="00B87ED3" w:rsidRPr="00944D28" w:rsidRDefault="00222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C52DC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B112A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26865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BDB0C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6F0EF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CA3A4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29152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124C" w:rsidR="00B87ED3" w:rsidRPr="00944D28" w:rsidRDefault="00222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78667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D8359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895A2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938F6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0F111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2B3F5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02944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AB12" w:rsidR="00B87ED3" w:rsidRPr="00944D28" w:rsidRDefault="00222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C5E7" w:rsidR="00B87ED3" w:rsidRPr="00944D28" w:rsidRDefault="00222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03469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198BA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E0D2C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5EDDB" w:rsidR="00B87ED3" w:rsidRPr="00944D28" w:rsidRDefault="0022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CE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F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C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D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B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