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AB3E6" w:rsidR="0061148E" w:rsidRPr="0035681E" w:rsidRDefault="004512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AD37" w:rsidR="0061148E" w:rsidRPr="0035681E" w:rsidRDefault="004512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E6B01" w:rsidR="00CD0676" w:rsidRPr="00944D28" w:rsidRDefault="0045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DCE11" w:rsidR="00CD0676" w:rsidRPr="00944D28" w:rsidRDefault="0045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D5EC68" w:rsidR="00CD0676" w:rsidRPr="00944D28" w:rsidRDefault="0045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F7424" w:rsidR="00CD0676" w:rsidRPr="00944D28" w:rsidRDefault="0045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5C741" w:rsidR="00CD0676" w:rsidRPr="00944D28" w:rsidRDefault="0045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3096B" w:rsidR="00CD0676" w:rsidRPr="00944D28" w:rsidRDefault="0045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7EEC3" w:rsidR="00CD0676" w:rsidRPr="00944D28" w:rsidRDefault="0045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6844F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71A9F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FB2DC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2E6AE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A5F6D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3601F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F43E3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8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B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5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6077D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7BDC1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ACED6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CF952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B9E93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C6CDF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FB12C" w:rsidR="00B87ED3" w:rsidRPr="00944D28" w:rsidRDefault="0045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A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7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9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FDE44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A759B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39FA0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D7462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6C95C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AF444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C9122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E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1E036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1FD7A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BAE30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6082E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63078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0CA95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0A753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5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77C8" w:rsidR="00B87ED3" w:rsidRPr="00944D28" w:rsidRDefault="00451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B6F19" w:rsidR="00B87ED3" w:rsidRPr="00944D28" w:rsidRDefault="00451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5D7C" w:rsidR="00B87ED3" w:rsidRPr="00944D28" w:rsidRDefault="00451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C6FA9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5B8F1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6662D" w:rsidR="00B87ED3" w:rsidRPr="00944D28" w:rsidRDefault="0045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EE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4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6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18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4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4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6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C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5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2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2D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A7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2024-06-17T12:46:00.0000000Z</dcterms:modified>
</coreProperties>
</file>