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A3F1" w:rsidR="0061148E" w:rsidRPr="00177744" w:rsidRDefault="00D03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67B8" w:rsidR="0061148E" w:rsidRPr="00177744" w:rsidRDefault="00D03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3312C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06363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2E1BF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4D0E8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D7163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D1565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016C6" w:rsidR="00983D57" w:rsidRPr="00177744" w:rsidRDefault="00D03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D36DB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7EA8E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E91D0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9FE7F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007F5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DB8C3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A24ED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E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E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C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5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5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7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83A88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388CF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1FE28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C3BCA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7984C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6D079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7199E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A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75121" w:rsidR="00B87ED3" w:rsidRPr="00177744" w:rsidRDefault="00D03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F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E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A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8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E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E6822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4C519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7DBE1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A4B89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28EAA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3229C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43134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D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A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B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0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7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3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0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C7EED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A3B5B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DB7B3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8CD1D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606F4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011C1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5E92C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E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3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C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1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5B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5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E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B7411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A77B1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62B87" w:rsidR="00B87ED3" w:rsidRPr="00177744" w:rsidRDefault="00D03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A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5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EA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81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0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E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0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4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A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A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2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15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2024-06-18T01:50:00.0000000Z</dcterms:modified>
</coreProperties>
</file>