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EF48" w:rsidR="0061148E" w:rsidRPr="00C834E2" w:rsidRDefault="003C6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DE42" w:rsidR="0061148E" w:rsidRPr="00C834E2" w:rsidRDefault="003C6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72AA6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4BD9B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FD23D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F2222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4A894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877BD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52CFB" w:rsidR="00B87ED3" w:rsidRPr="00944D28" w:rsidRDefault="003C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41DE4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D9AF6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5168F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993A9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329BE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A2BB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6C5E5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2C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1AAEC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ECE13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6AFC0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DDC6B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DC6C0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43126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200D8" w:rsidR="00B87ED3" w:rsidRPr="00944D28" w:rsidRDefault="003C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5100C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FF93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68B0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28CAF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7EC0F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94F99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7034E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9E588" w:rsidR="00B87ED3" w:rsidRPr="00944D28" w:rsidRDefault="003C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BAC68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7A8AE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0D42D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C6B60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44D8F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F332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FEC0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B4B5" w:rsidR="00B87ED3" w:rsidRPr="00944D28" w:rsidRDefault="003C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14BB" w:rsidR="00B87ED3" w:rsidRPr="00944D28" w:rsidRDefault="003C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FBC6" w:rsidR="00B87ED3" w:rsidRPr="00944D28" w:rsidRDefault="003C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C97E5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AB877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46D4B" w:rsidR="00B87ED3" w:rsidRPr="00944D28" w:rsidRDefault="003C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04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5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B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0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9C39" w:rsidR="00B87ED3" w:rsidRPr="00944D28" w:rsidRDefault="003C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6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AE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2024-06-17T09:16:00.0000000Z</dcterms:modified>
</coreProperties>
</file>