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8C16B" w:rsidR="00C34772" w:rsidRPr="0026421F" w:rsidRDefault="007241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5CE643" w:rsidR="00C34772" w:rsidRPr="00D339A1" w:rsidRDefault="007241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ACF84" w:rsidR="002A7340" w:rsidRPr="00CD56BA" w:rsidRDefault="00724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EBEC6" w:rsidR="002A7340" w:rsidRPr="00CD56BA" w:rsidRDefault="00724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8DD8A" w:rsidR="002A7340" w:rsidRPr="00CD56BA" w:rsidRDefault="00724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DB52D" w:rsidR="002A7340" w:rsidRPr="00CD56BA" w:rsidRDefault="00724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8F183" w:rsidR="002A7340" w:rsidRPr="00CD56BA" w:rsidRDefault="00724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C73E1" w:rsidR="002A7340" w:rsidRPr="00CD56BA" w:rsidRDefault="00724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291AAB" w:rsidR="002A7340" w:rsidRPr="00CD56BA" w:rsidRDefault="00724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1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2EE1F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BC792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F1EE1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1CBB5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73DE8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60299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4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5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3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09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0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EB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E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38295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0F739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79E97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914BB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086D7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89254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9808A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CAD2E" w:rsidR="001835FB" w:rsidRPr="000307EE" w:rsidRDefault="00724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3B662" w:rsidR="001835FB" w:rsidRPr="000307EE" w:rsidRDefault="00724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BC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D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1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27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50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ECF7F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29134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0DCB8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F6F46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F1EFD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A4C5C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70908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B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93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04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C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4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0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2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DE2CF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7EE71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63E6F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3DB86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64EC8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0A376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10D45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2F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33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5E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9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90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7E044" w:rsidR="001835FB" w:rsidRPr="000307EE" w:rsidRDefault="00724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6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807B5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FFE31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71EE5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07CD5" w:rsidR="009A6C64" w:rsidRPr="00730585" w:rsidRDefault="00724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97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29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EA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10EA1" w:rsidR="001835FB" w:rsidRPr="000307EE" w:rsidRDefault="00724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D2625" w:rsidR="001835FB" w:rsidRPr="000307EE" w:rsidRDefault="007241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9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1E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7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3A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97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415F" w:rsidRPr="00B537C7" w:rsidRDefault="00724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382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15F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