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A3C6" w:rsidR="0061148E" w:rsidRPr="00C61931" w:rsidRDefault="00DF4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B3E9" w:rsidR="0061148E" w:rsidRPr="00C61931" w:rsidRDefault="00DF4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F43E3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B50D3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87FDB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57ABE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5523E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7E791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CFFFD" w:rsidR="00B87ED3" w:rsidRPr="00944D28" w:rsidRDefault="00DF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F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3CF4F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A2A05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C19B8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8BAED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F3E7B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FC3D3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82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9C090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C31B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6F12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075D5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95E0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BCD15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F431" w:rsidR="00B87ED3" w:rsidRPr="00944D28" w:rsidRDefault="00DF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4B722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EA2CA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241A2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2FECD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A7F64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EBF0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0AC1B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C2C1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A8121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DAB7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6326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117E6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3EC7B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A695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7DD1" w:rsidR="00B87ED3" w:rsidRPr="00944D28" w:rsidRDefault="00DF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8C50" w:rsidR="00B87ED3" w:rsidRPr="00944D28" w:rsidRDefault="00DF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46EE3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9B98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4FB16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FDB24" w:rsidR="00B87ED3" w:rsidRPr="00944D28" w:rsidRDefault="00DF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B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F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9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CA826" w:rsidR="00B87ED3" w:rsidRPr="00944D28" w:rsidRDefault="00DF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2D6"/>
    <w:rsid w:val="00E14336"/>
    <w:rsid w:val="00E61917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2024-06-17T12:22:00.0000000Z</dcterms:modified>
</coreProperties>
</file>