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643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CEA08" w:rsidR="00FD3806" w:rsidRPr="00A72646" w:rsidRDefault="00B13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43F45" w:rsidR="00FD3806" w:rsidRPr="002A5E6C" w:rsidRDefault="00B13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1FAC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C4ADF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D11F7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2713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403A8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6D988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E7810" w:rsidR="00B87ED3" w:rsidRPr="00AF0D95" w:rsidRDefault="00B1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AF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70FE0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6EDE6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FD256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B027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2B84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AD02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D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14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D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7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3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14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ED682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17F46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EB81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72346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74DF5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62DF6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662DC" w:rsidR="00B87ED3" w:rsidRPr="00AF0D95" w:rsidRDefault="00B1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A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5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1DB1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0DFC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ED18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1987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82C3B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43F84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D0ED5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9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3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C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74C1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1B0E8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6EFD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6A38E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109D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96644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A4FD4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1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91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DA70" w:rsidR="00B87ED3" w:rsidRPr="00AF0D95" w:rsidRDefault="00B13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3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495D8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47FC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9BECF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46ED8" w:rsidR="00B87ED3" w:rsidRPr="00AF0D95" w:rsidRDefault="00B1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70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A5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EC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2E0E" w:rsidR="00B87ED3" w:rsidRPr="00AF0D95" w:rsidRDefault="00B13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F036" w:rsidR="00B87ED3" w:rsidRPr="00AF0D95" w:rsidRDefault="00B13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CEEB" w:rsidR="00B87ED3" w:rsidRPr="00AF0D95" w:rsidRDefault="00B13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1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6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8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22E2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00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35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2020-02-05T10:48:00.0000000Z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