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8E451" w:rsidR="00380DB3" w:rsidRPr="0068293E" w:rsidRDefault="00200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BC5B8" w:rsidR="00380DB3" w:rsidRPr="0068293E" w:rsidRDefault="00200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B00E7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5746B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15B92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A4D2D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2791C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94142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3C519" w:rsidR="00240DC4" w:rsidRPr="00B03D55" w:rsidRDefault="00200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D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16DB7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D4EDD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991FF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D549A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B006E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AD55D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0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A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7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2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3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C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FDF12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A135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0C2AF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8A057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B5467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91049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E38C7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D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9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9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C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1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2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5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2862A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EC66A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456BC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D3738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90419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7B8C0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4E56B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1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E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0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C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E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7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2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EF40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3B4AA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4E5C3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4483B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99672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426F9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1FB89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9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6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F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3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6C671" w:rsidR="001835FB" w:rsidRPr="00DA1511" w:rsidRDefault="00200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B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C939A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605F6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C64EF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C68D6" w:rsidR="009A6C64" w:rsidRPr="00730585" w:rsidRDefault="00200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CF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BF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B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B8C7D" w:rsidR="001835FB" w:rsidRPr="00DA1511" w:rsidRDefault="00200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F98B4" w:rsidR="001835FB" w:rsidRPr="00DA1511" w:rsidRDefault="00200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8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E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5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A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1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016D" w:rsidRPr="00B537C7" w:rsidRDefault="00200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016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