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FE35C4D" w:rsidR="00582E50" w:rsidRPr="00720975" w:rsidRDefault="00F65A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9BDD2" w:rsidR="00582E50" w:rsidRPr="00720975" w:rsidRDefault="00F65ABC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5B4C8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5BF33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DA9428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66839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1F946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97243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BD992" w:rsidR="00C11CD7" w:rsidRPr="00720975" w:rsidRDefault="00F65A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07523" w:rsidR="00693271" w:rsidRPr="00720975" w:rsidRDefault="00F65ABC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5E2FF9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9C3A4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4E938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C156D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AC44B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7064B" w:rsidR="00693271" w:rsidRPr="00720975" w:rsidRDefault="00F65A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62A7A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36358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87328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763BD0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99EEC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05918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7494B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4A7D5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0FDDE2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E14518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EB5887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8F0A26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6EB481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5E361" w:rsidR="003D7E15" w:rsidRPr="00720975" w:rsidRDefault="00F65ABC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5077F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1BFF7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C2485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B00A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D8514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00FA4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970AE2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2E26A6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E7F626C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19F15AE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DB38442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6A9E0DC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80E3258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B32CA73" w:rsidR="00F642DE" w:rsidRPr="00720975" w:rsidRDefault="00F65ABC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18D872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7EF998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F0F795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AE5B1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E244CE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AE3F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68D6FB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37AF68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9E491B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C40E04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DF1087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EEB3A8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1FE584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78947" w:rsidR="005767AA" w:rsidRPr="00720975" w:rsidRDefault="00F65ABC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1511C6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67467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35AAF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B89D2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006EF1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8B4B75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09A47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65ABC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548F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65ABC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