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97259" w:rsidR="0061148E" w:rsidRPr="0035681E" w:rsidRDefault="00907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C5F0A" w:rsidR="0061148E" w:rsidRPr="0035681E" w:rsidRDefault="00907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E35987" w:rsidR="00CD0676" w:rsidRPr="00944D28" w:rsidRDefault="009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E3FC6" w:rsidR="00CD0676" w:rsidRPr="00944D28" w:rsidRDefault="009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57422" w:rsidR="00CD0676" w:rsidRPr="00944D28" w:rsidRDefault="009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10C85" w:rsidR="00CD0676" w:rsidRPr="00944D28" w:rsidRDefault="009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FBAA7" w:rsidR="00CD0676" w:rsidRPr="00944D28" w:rsidRDefault="009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A2AE3" w:rsidR="00CD0676" w:rsidRPr="00944D28" w:rsidRDefault="009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D16A0" w:rsidR="00CD0676" w:rsidRPr="00944D28" w:rsidRDefault="00907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6F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B2E8F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57AC5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0D7FE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BDC6D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0F89C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FC391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0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5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3DE02" w:rsidR="00B87ED3" w:rsidRPr="00944D28" w:rsidRDefault="00907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B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4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E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E6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F90E9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4ECFF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2D93F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02B99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816241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BF2A8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DCEFE" w:rsidR="00B87ED3" w:rsidRPr="00944D28" w:rsidRDefault="0090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8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A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7F7C0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37D44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93315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3975C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960BF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4FDAB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3CA3A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47329" w:rsidR="00B87ED3" w:rsidRPr="00944D28" w:rsidRDefault="0090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9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1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4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814CA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E246C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118B8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F3CFF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D7B6A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542A8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93216D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8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E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4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A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6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B0031" w:rsidR="00B87ED3" w:rsidRPr="00944D28" w:rsidRDefault="0090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F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A7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3A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6A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C3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BB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3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D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7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8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7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C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1B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2024-06-15T16:20:00.0000000Z</dcterms:modified>
</coreProperties>
</file>