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7AF1" w:rsidR="0061148E" w:rsidRPr="00F31243" w:rsidRDefault="00F306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83A3" w:rsidR="0061148E" w:rsidRPr="00F31243" w:rsidRDefault="00F306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93609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7F7F8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0E1B4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AC746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E4C5D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E8206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D11B2" w:rsidR="00395DCC" w:rsidRPr="00944D28" w:rsidRDefault="00F3063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206D2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19209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8FD1B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7D453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8E7DD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F46D8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D340D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C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6D1BF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EF06B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73CB2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7916B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2B401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58130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4AED6" w:rsidR="00B87ED3" w:rsidRPr="00944D28" w:rsidRDefault="00F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A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C2AD1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AC9DB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345F2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D8312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11E6D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5D7B4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E08B2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E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146BF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0DB84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AD74E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DCD8D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12E93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DB224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B9D5E" w:rsidR="00B87ED3" w:rsidRPr="00944D28" w:rsidRDefault="00F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07F08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635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