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BBC31" w:rsidR="00C34772" w:rsidRPr="0026421F" w:rsidRDefault="00326C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AC015B" w:rsidR="00C34772" w:rsidRPr="00D339A1" w:rsidRDefault="00326C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A9026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A3ED3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9B50C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94AF4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2BA38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38789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5162E" w:rsidR="002A7340" w:rsidRPr="00CD56BA" w:rsidRDefault="00326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9923E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D38CE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4842E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1D21A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58690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05B4D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73D9D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C33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8FA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FAA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12438" w:rsidR="001835FB" w:rsidRPr="00586C39" w:rsidRDefault="00326C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805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B5A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377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951F4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6F304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000FA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14287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E54DC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5B6F8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6F04E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9EC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5D1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245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219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A75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8F7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D9A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C3921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101DA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5128C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9BF66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4FEA3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3593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54E17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871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0D5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53D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092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972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305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2F2C7" w:rsidR="001835FB" w:rsidRPr="00586C39" w:rsidRDefault="00326C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783F5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8D6C1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F14CE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80B9B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85F11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8C8C6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EE33B" w:rsidR="009A6C64" w:rsidRPr="00730585" w:rsidRDefault="00326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E2F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376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DFB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20F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3F1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AFF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01A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6C3C" w:rsidRPr="00B537C7" w:rsidRDefault="00326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62E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26C3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