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6893" w:rsidR="0061148E" w:rsidRPr="00513A9C" w:rsidRDefault="002A4A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69E1A" w:rsidR="0061148E" w:rsidRPr="00513A9C" w:rsidRDefault="002A4A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8506D6D" w:rsidR="00521DD0" w:rsidRPr="00513A9C" w:rsidRDefault="002A4A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2BDD477" w:rsidR="00521DD0" w:rsidRPr="00513A9C" w:rsidRDefault="002A4A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BE6D4E7" w:rsidR="00521DD0" w:rsidRPr="00513A9C" w:rsidRDefault="002A4A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50C3C13" w:rsidR="00521DD0" w:rsidRPr="00513A9C" w:rsidRDefault="002A4A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D9867" w:rsidR="00521DD0" w:rsidRPr="00513A9C" w:rsidRDefault="002A4A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6F711" w:rsidR="00521DD0" w:rsidRPr="00513A9C" w:rsidRDefault="002A4A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59E7681" w:rsidR="00521DD0" w:rsidRPr="00513A9C" w:rsidRDefault="002A4A1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CE042A7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64A5DDF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87ABC7D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35F1EE5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6696102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A3DF9F7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6359EC9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0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1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B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5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2BE0E67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F4DC2C5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AAE6695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861E214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A92E45A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0178BDF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4250BCD" w:rsidR="00B87ED3" w:rsidRPr="00944D28" w:rsidRDefault="002A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B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A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640BE0D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FAFE38A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E2A80EB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F550EEB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FB19296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68AC88E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F417930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1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1E33A27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4EA0407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9936736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08337BB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AC64D33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67130C6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A588A98" w:rsidR="00B87ED3" w:rsidRPr="00944D28" w:rsidRDefault="002A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D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9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A4A12"/>
    <w:rsid w:val="002C6EBC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2024-06-15T22:07:00.0000000Z</dcterms:modified>
</coreProperties>
</file>